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668" w:rsidRPr="00AA597C" w:rsidRDefault="002C1668" w:rsidP="002C1668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AA597C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Учредитель</w:t>
      </w:r>
    </w:p>
    <w:p w:rsidR="002C1668" w:rsidRPr="00AA597C" w:rsidRDefault="002C1668" w:rsidP="002C1668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AA597C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u w:val="single"/>
          <w:bdr w:val="none" w:sz="0" w:space="0" w:color="auto" w:frame="1"/>
          <w:lang w:eastAsia="ru-RU"/>
        </w:rPr>
        <w:t>Муниципальное учреждение Управление образования Исполкома</w:t>
      </w:r>
    </w:p>
    <w:p w:rsidR="002C1668" w:rsidRPr="00AA597C" w:rsidRDefault="002C1668" w:rsidP="002C1668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AA597C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u w:val="single"/>
          <w:bdr w:val="none" w:sz="0" w:space="0" w:color="auto" w:frame="1"/>
          <w:lang w:eastAsia="ru-RU"/>
        </w:rPr>
        <w:t>Кукморского муниципального района Республики Татарстан</w:t>
      </w:r>
    </w:p>
    <w:p w:rsidR="002C1668" w:rsidRPr="00AA597C" w:rsidRDefault="002C1668" w:rsidP="002C1668">
      <w:pPr>
        <w:shd w:val="clear" w:color="auto" w:fill="FFFFFF" w:themeFill="background1"/>
        <w:spacing w:after="0" w:line="240" w:lineRule="auto"/>
        <w:textAlignment w:val="baseline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2C1668" w:rsidRPr="00AA597C" w:rsidRDefault="002C1668" w:rsidP="002C1668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AA597C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Начальник Управления образования</w:t>
      </w:r>
    </w:p>
    <w:p w:rsidR="002C1668" w:rsidRPr="00AA597C" w:rsidRDefault="002C1668" w:rsidP="002C1668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AA597C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Исполнительного комитета </w:t>
      </w:r>
      <w:proofErr w:type="spellStart"/>
      <w:r w:rsidRPr="00AA597C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Кукморскогомуниципального</w:t>
      </w:r>
      <w:proofErr w:type="spellEnd"/>
      <w:r w:rsidRPr="00AA597C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 района   -   </w:t>
      </w:r>
      <w:hyperlink r:id="rId4" w:history="1">
        <w:r w:rsidR="00AA597C" w:rsidRPr="00AA597C">
          <w:rPr>
            <w:rStyle w:val="a3"/>
            <w:rFonts w:ascii="Times New Roman" w:hAnsi="Times New Roman" w:cs="Times New Roman"/>
            <w:color w:val="000000" w:themeColor="text1"/>
            <w:sz w:val="32"/>
            <w:szCs w:val="32"/>
            <w:u w:val="none"/>
            <w:bdr w:val="none" w:sz="0" w:space="0" w:color="auto" w:frame="1"/>
            <w:shd w:val="clear" w:color="auto" w:fill="F6F6F6"/>
          </w:rPr>
          <w:t xml:space="preserve">Ахмадуллин </w:t>
        </w:r>
        <w:proofErr w:type="spellStart"/>
        <w:r w:rsidR="00AA597C" w:rsidRPr="00AA597C">
          <w:rPr>
            <w:rStyle w:val="a3"/>
            <w:rFonts w:ascii="Times New Roman" w:hAnsi="Times New Roman" w:cs="Times New Roman"/>
            <w:color w:val="000000" w:themeColor="text1"/>
            <w:sz w:val="32"/>
            <w:szCs w:val="32"/>
            <w:u w:val="none"/>
            <w:bdr w:val="none" w:sz="0" w:space="0" w:color="auto" w:frame="1"/>
            <w:shd w:val="clear" w:color="auto" w:fill="F6F6F6"/>
          </w:rPr>
          <w:t>Ильфат</w:t>
        </w:r>
        <w:proofErr w:type="spellEnd"/>
        <w:r w:rsidR="00AA597C" w:rsidRPr="00AA597C">
          <w:rPr>
            <w:rStyle w:val="a3"/>
            <w:rFonts w:ascii="Times New Roman" w:hAnsi="Times New Roman" w:cs="Times New Roman"/>
            <w:color w:val="000000" w:themeColor="text1"/>
            <w:sz w:val="32"/>
            <w:szCs w:val="32"/>
            <w:u w:val="none"/>
            <w:bdr w:val="none" w:sz="0" w:space="0" w:color="auto" w:frame="1"/>
            <w:shd w:val="clear" w:color="auto" w:fill="F6F6F6"/>
          </w:rPr>
          <w:t xml:space="preserve"> </w:t>
        </w:r>
        <w:proofErr w:type="spellStart"/>
        <w:r w:rsidR="00AA597C" w:rsidRPr="00AA597C">
          <w:rPr>
            <w:rStyle w:val="a3"/>
            <w:rFonts w:ascii="Times New Roman" w:hAnsi="Times New Roman" w:cs="Times New Roman"/>
            <w:color w:val="000000" w:themeColor="text1"/>
            <w:sz w:val="32"/>
            <w:szCs w:val="32"/>
            <w:u w:val="none"/>
            <w:bdr w:val="none" w:sz="0" w:space="0" w:color="auto" w:frame="1"/>
            <w:shd w:val="clear" w:color="auto" w:fill="F6F6F6"/>
          </w:rPr>
          <w:t>Ильясович</w:t>
        </w:r>
        <w:proofErr w:type="spellEnd"/>
      </w:hyperlink>
    </w:p>
    <w:p w:rsidR="00333A48" w:rsidRPr="00AA597C" w:rsidRDefault="00333A48" w:rsidP="002C1668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A597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Телефон: </w:t>
      </w:r>
      <w:r w:rsidR="002C1668" w:rsidRPr="00AA597C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u w:val="single"/>
          <w:bdr w:val="none" w:sz="0" w:space="0" w:color="auto" w:frame="1"/>
          <w:lang w:eastAsia="ru-RU"/>
        </w:rPr>
        <w:t>884364-2-76-71</w:t>
      </w:r>
    </w:p>
    <w:p w:rsidR="002C1668" w:rsidRPr="00AA597C" w:rsidRDefault="00333A48" w:rsidP="00AA597C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AA597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Адрес: </w:t>
      </w:r>
      <w:r w:rsidR="00AA597C" w:rsidRPr="00AA597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6F6F6"/>
        </w:rPr>
        <w:t xml:space="preserve">422110, Республика Татарстан, </w:t>
      </w:r>
      <w:proofErr w:type="spellStart"/>
      <w:r w:rsidR="00AA597C" w:rsidRPr="00AA597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6F6F6"/>
        </w:rPr>
        <w:t>Кукморский</w:t>
      </w:r>
      <w:proofErr w:type="spellEnd"/>
      <w:r w:rsidR="00AA597C" w:rsidRPr="00AA597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6F6F6"/>
        </w:rPr>
        <w:t xml:space="preserve"> район, п.г.т. Кукмор, ул. Рабочий переулок, д. 7</w:t>
      </w:r>
    </w:p>
    <w:p w:rsidR="002C1668" w:rsidRPr="00AA597C" w:rsidRDefault="002C1668" w:rsidP="002C1668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AA597C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Приемный день:                            </w:t>
      </w:r>
      <w:r w:rsidRPr="00AA597C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u w:val="single"/>
          <w:bdr w:val="none" w:sz="0" w:space="0" w:color="auto" w:frame="1"/>
          <w:lang w:eastAsia="ru-RU"/>
        </w:rPr>
        <w:t> вторник с 14.00  до 17.00</w:t>
      </w:r>
    </w:p>
    <w:p w:rsidR="008A11F2" w:rsidRPr="00AA597C" w:rsidRDefault="008A11F2" w:rsidP="002C1668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2C1668" w:rsidRPr="00AA597C" w:rsidRDefault="002C1668" w:rsidP="002C1668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AA597C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  <w:lang w:eastAsia="ru-RU"/>
        </w:rPr>
        <w:t> </w:t>
      </w:r>
      <w:r w:rsidRPr="00AA597C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Адрес электронный почты: </w:t>
      </w:r>
      <w:r w:rsidRPr="00AA597C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val="en-US" w:eastAsia="ru-RU"/>
        </w:rPr>
        <w:t>     </w:t>
      </w:r>
      <w:r w:rsidR="00AA597C" w:rsidRPr="00AA597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6F6F6"/>
        </w:rPr>
        <w:t>KukmorUO.priemnaya@tatar.ru</w:t>
      </w:r>
    </w:p>
    <w:p w:rsidR="002C1668" w:rsidRPr="00AA597C" w:rsidRDefault="002C1668" w:rsidP="002C1668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AA597C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  <w:lang w:eastAsia="ru-RU"/>
        </w:rPr>
        <w:t> </w:t>
      </w:r>
    </w:p>
    <w:p w:rsidR="00333A48" w:rsidRPr="00AA597C" w:rsidRDefault="00333A48" w:rsidP="002C1668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sectPr w:rsidR="00333A48" w:rsidRPr="00AA597C" w:rsidSect="00D90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6152"/>
    <w:rsid w:val="00116152"/>
    <w:rsid w:val="002C1668"/>
    <w:rsid w:val="00333A48"/>
    <w:rsid w:val="008A11F2"/>
    <w:rsid w:val="00AA597C"/>
    <w:rsid w:val="00D90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A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597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7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kukmor/otdel/page1124808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</Words>
  <Characters>485</Characters>
  <Application>Microsoft Office Word</Application>
  <DocSecurity>0</DocSecurity>
  <Lines>4</Lines>
  <Paragraphs>1</Paragraphs>
  <ScaleCrop>false</ScaleCrop>
  <Company>diakov.net</Company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Завуч</cp:lastModifiedBy>
  <cp:revision>6</cp:revision>
  <cp:lastPrinted>2021-01-23T07:24:00Z</cp:lastPrinted>
  <dcterms:created xsi:type="dcterms:W3CDTF">2021-01-23T05:23:00Z</dcterms:created>
  <dcterms:modified xsi:type="dcterms:W3CDTF">2021-01-23T07:24:00Z</dcterms:modified>
</cp:coreProperties>
</file>